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11" w:rsidRPr="00FF57A6" w:rsidRDefault="007B2F11" w:rsidP="007B2F11">
      <w:r w:rsidRPr="0046141A">
        <w:t>Приложение: Выписка из Единого государственного реестра недвижимости.</w:t>
      </w:r>
    </w:p>
    <w:p w:rsidR="007B2F11" w:rsidRDefault="007B2F11" w:rsidP="007B2F1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4616450"/>
            <wp:effectExtent l="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11" w:rsidRDefault="007B2F11" w:rsidP="007B2F1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52515" cy="4566920"/>
            <wp:effectExtent l="0" t="0" r="635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6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67425" cy="4495800"/>
            <wp:effectExtent l="0" t="0" r="9525" b="0"/>
            <wp:docPr id="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11" w:rsidRDefault="007B2F11" w:rsidP="007B2F1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57900" cy="4552950"/>
            <wp:effectExtent l="0" t="0" r="0" b="0"/>
            <wp:docPr id="1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000" cy="4600575"/>
            <wp:effectExtent l="0" t="0" r="0" b="9525"/>
            <wp:docPr id="1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11" w:rsidRDefault="007B2F11" w:rsidP="007B2F1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96000" cy="4476750"/>
            <wp:effectExtent l="0" t="0" r="0" b="0"/>
            <wp:docPr id="1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48375" cy="4543425"/>
            <wp:effectExtent l="0" t="0" r="9525" b="9525"/>
            <wp:docPr id="1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11" w:rsidRDefault="007B2F11" w:rsidP="007B2F1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52515" cy="4504055"/>
            <wp:effectExtent l="0" t="0" r="635" b="0"/>
            <wp:docPr id="2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52515" cy="4628515"/>
            <wp:effectExtent l="0" t="0" r="635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2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11" w:rsidRDefault="007B2F11" w:rsidP="007B2F1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52515" cy="4598035"/>
            <wp:effectExtent l="0" t="0" r="63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9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52515" cy="4646930"/>
            <wp:effectExtent l="0" t="0" r="635" b="127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4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11" w:rsidRDefault="007B2F11" w:rsidP="007B2F1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52515" cy="4656455"/>
            <wp:effectExtent l="0" t="0" r="63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53150" cy="42005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0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11" w:rsidRDefault="007B2F11" w:rsidP="007B2F11">
      <w:pPr>
        <w:rPr>
          <w:sz w:val="28"/>
          <w:szCs w:val="28"/>
        </w:rPr>
      </w:pPr>
    </w:p>
    <w:p w:rsidR="007B2F11" w:rsidRDefault="007B2F11" w:rsidP="007B2F1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52515" cy="4647565"/>
            <wp:effectExtent l="0" t="0" r="635" b="63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4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52515" cy="4574540"/>
            <wp:effectExtent l="0" t="0" r="63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11" w:rsidRDefault="007B2F11" w:rsidP="007B2F1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52515" cy="4647565"/>
            <wp:effectExtent l="0" t="0" r="635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4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52515" cy="4554220"/>
            <wp:effectExtent l="0" t="0" r="63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11" w:rsidRDefault="007B2F11" w:rsidP="007B2F1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52515" cy="4592955"/>
            <wp:effectExtent l="0" t="0" r="63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52515" cy="4584065"/>
            <wp:effectExtent l="0" t="0" r="635" b="698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8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11" w:rsidRDefault="007B2F11" w:rsidP="007B2F11">
      <w:pPr>
        <w:ind w:firstLine="708"/>
      </w:pPr>
    </w:p>
    <w:p w:rsidR="007B2F11" w:rsidRDefault="007B2F11" w:rsidP="007B2F11">
      <w:pPr>
        <w:ind w:firstLine="708"/>
      </w:pPr>
      <w:r>
        <w:rPr>
          <w:noProof/>
        </w:rPr>
        <w:drawing>
          <wp:inline distT="0" distB="0" distL="0" distR="0">
            <wp:extent cx="6152515" cy="4523105"/>
            <wp:effectExtent l="0" t="0" r="63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2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FF" w:rsidRDefault="008148FF" w:rsidP="007B2F11"/>
    <w:sectPr w:rsidR="008148FF" w:rsidSect="007B2F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2F11"/>
    <w:rsid w:val="007B2F11"/>
    <w:rsid w:val="0081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</Words>
  <Characters>89</Characters>
  <Application>Microsoft Office Word</Application>
  <DocSecurity>0</DocSecurity>
  <Lines>1</Lines>
  <Paragraphs>1</Paragraphs>
  <ScaleCrop>false</ScaleCrop>
  <Company>Grizli777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2022-03-16T03:35:00Z</dcterms:created>
  <dcterms:modified xsi:type="dcterms:W3CDTF">2022-03-16T03:37:00Z</dcterms:modified>
</cp:coreProperties>
</file>